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1413" w14:textId="4AF59E57" w:rsidR="00AE1B9E" w:rsidRDefault="008A2DE3" w:rsidP="00910D5F">
      <w:pPr>
        <w:pStyle w:val="Tittel"/>
        <w:spacing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744365D4" wp14:editId="58A67E3C">
            <wp:simplePos x="0" y="0"/>
            <wp:positionH relativeFrom="margin">
              <wp:posOffset>4379264</wp:posOffset>
            </wp:positionH>
            <wp:positionV relativeFrom="margin">
              <wp:posOffset>-699135</wp:posOffset>
            </wp:positionV>
            <wp:extent cx="2078990" cy="83121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tbologo-sto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704">
        <w:rPr>
          <w:rFonts w:asciiTheme="minorHAnsi" w:hAnsiTheme="minorHAnsi"/>
        </w:rPr>
        <w:t xml:space="preserve">INTERN </w:t>
      </w:r>
      <w:r w:rsidR="00FD31A2" w:rsidRPr="00FD31A2">
        <w:rPr>
          <w:rFonts w:asciiTheme="minorHAnsi" w:hAnsiTheme="minorHAnsi"/>
        </w:rPr>
        <w:t>TIMELISTE</w:t>
      </w:r>
      <w:r w:rsidR="00FD31A2">
        <w:t xml:space="preserve"> </w:t>
      </w:r>
      <w:r w:rsidR="00FD31A2" w:rsidRPr="00FD31A2">
        <w:rPr>
          <w:rFonts w:asciiTheme="minorHAnsi" w:hAnsiTheme="minorHAnsi"/>
        </w:rPr>
        <w:t>DUGNAD</w:t>
      </w:r>
    </w:p>
    <w:p w14:paraId="0F6FF120" w14:textId="4B9940BD" w:rsidR="008A2DE3" w:rsidRDefault="00526704" w:rsidP="00910D5F">
      <w:pPr>
        <w:spacing w:after="360"/>
        <w:jc w:val="center"/>
      </w:pPr>
      <w:r>
        <w:t xml:space="preserve">Innleveres til styret  </w:t>
      </w:r>
    </w:p>
    <w:p w14:paraId="54821265" w14:textId="77777777" w:rsidR="00FD31A2" w:rsidRPr="00FD31A2" w:rsidRDefault="00FD31A2" w:rsidP="00FD31A2">
      <w:pPr>
        <w:tabs>
          <w:tab w:val="left" w:pos="8931"/>
        </w:tabs>
      </w:pPr>
      <w:r>
        <w:t xml:space="preserve">Boligselskap: </w:t>
      </w:r>
      <w:r w:rsidRPr="00FD31A2">
        <w:rPr>
          <w:u w:val="dotted"/>
        </w:rPr>
        <w:tab/>
      </w:r>
    </w:p>
    <w:p w14:paraId="6B5FFE1A" w14:textId="78BEC2C1" w:rsidR="00411F74" w:rsidRDefault="00FD31A2" w:rsidP="00526704">
      <w:pPr>
        <w:tabs>
          <w:tab w:val="left" w:pos="3402"/>
          <w:tab w:val="left" w:pos="3686"/>
          <w:tab w:val="left" w:pos="8931"/>
        </w:tabs>
        <w:spacing w:after="0" w:line="240" w:lineRule="auto"/>
        <w:rPr>
          <w:u w:val="dotted"/>
        </w:rPr>
      </w:pPr>
      <w:r>
        <w:t xml:space="preserve">Leilighetsnummer: </w:t>
      </w:r>
      <w:r w:rsidRPr="00FD31A2">
        <w:rPr>
          <w:u w:val="dotted"/>
        </w:rPr>
        <w:tab/>
      </w:r>
      <w:r>
        <w:tab/>
        <w:t xml:space="preserve">Navn: </w:t>
      </w:r>
      <w:r w:rsidRPr="00E06154">
        <w:rPr>
          <w:u w:val="dotted"/>
        </w:rPr>
        <w:tab/>
      </w:r>
    </w:p>
    <w:p w14:paraId="49426BC9" w14:textId="77777777" w:rsidR="00526704" w:rsidRPr="00526704" w:rsidRDefault="00526704" w:rsidP="00526704">
      <w:pPr>
        <w:tabs>
          <w:tab w:val="left" w:pos="3402"/>
          <w:tab w:val="left" w:pos="3686"/>
          <w:tab w:val="left" w:pos="8931"/>
        </w:tabs>
        <w:spacing w:after="0" w:line="240" w:lineRule="auto"/>
        <w:rPr>
          <w:rStyle w:val="Utheving"/>
          <w:i w:val="0"/>
          <w:iCs w:val="0"/>
          <w:u w:val="dotted"/>
        </w:rPr>
      </w:pPr>
    </w:p>
    <w:p w14:paraId="2FDE3538" w14:textId="77777777" w:rsidR="00CA0052" w:rsidRDefault="00CA0052" w:rsidP="00CA0052">
      <w:pPr>
        <w:tabs>
          <w:tab w:val="left" w:pos="8931"/>
        </w:tabs>
      </w:pPr>
      <w:r>
        <w:t xml:space="preserve">Personnummer (11 siffer): </w:t>
      </w:r>
      <w:r w:rsidRPr="00CA0052">
        <w:rPr>
          <w:u w:val="dotted"/>
        </w:rPr>
        <w:tab/>
      </w:r>
    </w:p>
    <w:p w14:paraId="7AAC63C1" w14:textId="5D065059" w:rsidR="00774684" w:rsidRDefault="00CA0052" w:rsidP="00910D5F">
      <w:pPr>
        <w:tabs>
          <w:tab w:val="left" w:pos="8931"/>
        </w:tabs>
        <w:spacing w:after="0" w:line="240" w:lineRule="auto"/>
      </w:pPr>
      <w:r>
        <w:t xml:space="preserve">Kontonummer: </w:t>
      </w:r>
      <w:r w:rsidRPr="00CA0052">
        <w:rPr>
          <w:u w:val="dotted"/>
        </w:rPr>
        <w:tab/>
      </w:r>
      <w:r>
        <w:tab/>
      </w:r>
    </w:p>
    <w:tbl>
      <w:tblPr>
        <w:tblStyle w:val="Lysliste"/>
        <w:tblW w:w="9527" w:type="dxa"/>
        <w:tblLook w:val="04A0" w:firstRow="1" w:lastRow="0" w:firstColumn="1" w:lastColumn="0" w:noHBand="0" w:noVBand="1"/>
      </w:tblPr>
      <w:tblGrid>
        <w:gridCol w:w="1577"/>
        <w:gridCol w:w="1465"/>
        <w:gridCol w:w="4105"/>
        <w:gridCol w:w="2380"/>
      </w:tblGrid>
      <w:tr w:rsidR="00774684" w14:paraId="7B328FC1" w14:textId="77777777" w:rsidTr="008A2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tcBorders>
              <w:right w:val="dotted" w:sz="4" w:space="0" w:color="auto"/>
            </w:tcBorders>
            <w:vAlign w:val="center"/>
          </w:tcPr>
          <w:p w14:paraId="427BEF14" w14:textId="77777777" w:rsidR="00774684" w:rsidRPr="008A2DE3" w:rsidRDefault="00774684" w:rsidP="00CA0052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A2DE3">
              <w:rPr>
                <w:sz w:val="20"/>
                <w:szCs w:val="20"/>
              </w:rPr>
              <w:t>Dato:</w:t>
            </w:r>
          </w:p>
        </w:tc>
        <w:tc>
          <w:tcPr>
            <w:tcW w:w="1465" w:type="dxa"/>
            <w:tcBorders>
              <w:top w:val="single" w:sz="8" w:space="0" w:color="000000" w:themeColor="text1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278FB7CC" w14:textId="77777777" w:rsidR="00774684" w:rsidRPr="008A2DE3" w:rsidRDefault="00774684" w:rsidP="00CA0052">
            <w:pPr>
              <w:tabs>
                <w:tab w:val="left" w:pos="893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A2DE3">
              <w:rPr>
                <w:sz w:val="20"/>
                <w:szCs w:val="20"/>
              </w:rPr>
              <w:t>Antall timer:</w:t>
            </w:r>
          </w:p>
        </w:tc>
        <w:tc>
          <w:tcPr>
            <w:tcW w:w="4105" w:type="dxa"/>
            <w:tcBorders>
              <w:top w:val="single" w:sz="8" w:space="0" w:color="000000" w:themeColor="text1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4F8AC54E" w14:textId="77777777" w:rsidR="00774684" w:rsidRPr="008A2DE3" w:rsidRDefault="00774684" w:rsidP="00CA0052">
            <w:pPr>
              <w:tabs>
                <w:tab w:val="left" w:pos="893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A2DE3">
              <w:rPr>
                <w:sz w:val="20"/>
                <w:szCs w:val="20"/>
              </w:rPr>
              <w:t>Tekst:</w:t>
            </w:r>
          </w:p>
        </w:tc>
        <w:tc>
          <w:tcPr>
            <w:tcW w:w="2380" w:type="dxa"/>
            <w:tcBorders>
              <w:top w:val="single" w:sz="8" w:space="0" w:color="000000" w:themeColor="text1"/>
              <w:left w:val="dotted" w:sz="4" w:space="0" w:color="auto"/>
              <w:bottom w:val="single" w:sz="8" w:space="0" w:color="000000" w:themeColor="text1"/>
            </w:tcBorders>
            <w:vAlign w:val="center"/>
          </w:tcPr>
          <w:p w14:paraId="19C02405" w14:textId="673947B8" w:rsidR="00774684" w:rsidRPr="008A2DE3" w:rsidRDefault="00526704" w:rsidP="00CA0052">
            <w:pPr>
              <w:tabs>
                <w:tab w:val="left" w:pos="893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Beløp</w:t>
            </w:r>
          </w:p>
        </w:tc>
      </w:tr>
      <w:tr w:rsidR="00774684" w14:paraId="7EEDE1CF" w14:textId="77777777" w:rsidTr="008A2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tcBorders>
              <w:right w:val="dotted" w:sz="4" w:space="0" w:color="auto"/>
            </w:tcBorders>
            <w:vAlign w:val="center"/>
          </w:tcPr>
          <w:p w14:paraId="5DC1EB4D" w14:textId="77777777" w:rsidR="00774684" w:rsidRDefault="00774684" w:rsidP="00CA0052">
            <w:pPr>
              <w:tabs>
                <w:tab w:val="left" w:pos="8931"/>
              </w:tabs>
            </w:pPr>
          </w:p>
        </w:tc>
        <w:tc>
          <w:tcPr>
            <w:tcW w:w="14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6CE37A" w14:textId="77777777" w:rsidR="00774684" w:rsidRDefault="00774684" w:rsidP="00CA0052">
            <w:pPr>
              <w:tabs>
                <w:tab w:val="lef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5FBED9" w14:textId="77777777" w:rsidR="00774684" w:rsidRDefault="00774684" w:rsidP="00CA0052">
            <w:pPr>
              <w:tabs>
                <w:tab w:val="lef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0" w:type="dxa"/>
            <w:tcBorders>
              <w:left w:val="dotted" w:sz="4" w:space="0" w:color="auto"/>
            </w:tcBorders>
            <w:vAlign w:val="center"/>
          </w:tcPr>
          <w:p w14:paraId="7B296AA9" w14:textId="77777777" w:rsidR="00774684" w:rsidRDefault="00774684" w:rsidP="008A2DE3">
            <w:pPr>
              <w:tabs>
                <w:tab w:val="left" w:pos="8931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4684" w14:paraId="390FA857" w14:textId="77777777" w:rsidTr="008A2DE3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tcBorders>
              <w:right w:val="dotted" w:sz="4" w:space="0" w:color="auto"/>
            </w:tcBorders>
            <w:vAlign w:val="center"/>
          </w:tcPr>
          <w:p w14:paraId="06FCAB54" w14:textId="77777777" w:rsidR="00774684" w:rsidRDefault="00774684" w:rsidP="00CA0052">
            <w:pPr>
              <w:tabs>
                <w:tab w:val="left" w:pos="8931"/>
              </w:tabs>
            </w:pPr>
          </w:p>
        </w:tc>
        <w:tc>
          <w:tcPr>
            <w:tcW w:w="1465" w:type="dxa"/>
            <w:tcBorders>
              <w:top w:val="single" w:sz="8" w:space="0" w:color="000000" w:themeColor="text1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26456300" w14:textId="77777777" w:rsidR="00774684" w:rsidRDefault="00774684" w:rsidP="00CA0052">
            <w:pPr>
              <w:tabs>
                <w:tab w:val="lef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05" w:type="dxa"/>
            <w:tcBorders>
              <w:top w:val="single" w:sz="8" w:space="0" w:color="000000" w:themeColor="text1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4EF3B44A" w14:textId="77777777" w:rsidR="00774684" w:rsidRDefault="00774684" w:rsidP="00CA0052">
            <w:pPr>
              <w:tabs>
                <w:tab w:val="lef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0" w:type="dxa"/>
            <w:tcBorders>
              <w:top w:val="single" w:sz="8" w:space="0" w:color="000000" w:themeColor="text1"/>
              <w:left w:val="dotted" w:sz="4" w:space="0" w:color="auto"/>
              <w:bottom w:val="single" w:sz="8" w:space="0" w:color="000000" w:themeColor="text1"/>
            </w:tcBorders>
            <w:vAlign w:val="center"/>
          </w:tcPr>
          <w:p w14:paraId="76586B0C" w14:textId="77777777" w:rsidR="00774684" w:rsidRDefault="00774684" w:rsidP="008A2DE3">
            <w:pPr>
              <w:tabs>
                <w:tab w:val="left" w:pos="8931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4684" w14:paraId="35912C36" w14:textId="77777777" w:rsidTr="008A2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tcBorders>
              <w:right w:val="dotted" w:sz="4" w:space="0" w:color="auto"/>
            </w:tcBorders>
            <w:vAlign w:val="center"/>
          </w:tcPr>
          <w:p w14:paraId="28B9EA8C" w14:textId="77777777" w:rsidR="00774684" w:rsidRDefault="00774684" w:rsidP="00CA0052">
            <w:pPr>
              <w:tabs>
                <w:tab w:val="left" w:pos="8931"/>
              </w:tabs>
            </w:pPr>
          </w:p>
        </w:tc>
        <w:tc>
          <w:tcPr>
            <w:tcW w:w="14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67C7A2" w14:textId="77777777" w:rsidR="00774684" w:rsidRDefault="00774684" w:rsidP="00CA0052">
            <w:pPr>
              <w:tabs>
                <w:tab w:val="lef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629CB1" w14:textId="77777777" w:rsidR="00774684" w:rsidRDefault="00774684" w:rsidP="00CA0052">
            <w:pPr>
              <w:tabs>
                <w:tab w:val="lef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0" w:type="dxa"/>
            <w:tcBorders>
              <w:left w:val="dotted" w:sz="4" w:space="0" w:color="auto"/>
            </w:tcBorders>
            <w:vAlign w:val="center"/>
          </w:tcPr>
          <w:p w14:paraId="21222278" w14:textId="77777777" w:rsidR="00774684" w:rsidRDefault="00774684" w:rsidP="008A2DE3">
            <w:pPr>
              <w:tabs>
                <w:tab w:val="left" w:pos="8931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4684" w14:paraId="56DF25CA" w14:textId="77777777" w:rsidTr="008A2DE3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tcBorders>
              <w:right w:val="dotted" w:sz="4" w:space="0" w:color="auto"/>
            </w:tcBorders>
            <w:vAlign w:val="center"/>
          </w:tcPr>
          <w:p w14:paraId="1D59EC8F" w14:textId="77777777" w:rsidR="00774684" w:rsidRDefault="00774684" w:rsidP="00CA0052">
            <w:pPr>
              <w:tabs>
                <w:tab w:val="left" w:pos="8931"/>
              </w:tabs>
            </w:pPr>
          </w:p>
        </w:tc>
        <w:tc>
          <w:tcPr>
            <w:tcW w:w="1465" w:type="dxa"/>
            <w:tcBorders>
              <w:top w:val="single" w:sz="8" w:space="0" w:color="000000" w:themeColor="text1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1DD4F4BB" w14:textId="77777777" w:rsidR="00774684" w:rsidRDefault="00774684" w:rsidP="00CA0052">
            <w:pPr>
              <w:tabs>
                <w:tab w:val="lef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05" w:type="dxa"/>
            <w:tcBorders>
              <w:top w:val="single" w:sz="8" w:space="0" w:color="000000" w:themeColor="text1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0DBD680D" w14:textId="77777777" w:rsidR="00774684" w:rsidRDefault="00774684" w:rsidP="00CA0052">
            <w:pPr>
              <w:tabs>
                <w:tab w:val="lef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0" w:type="dxa"/>
            <w:tcBorders>
              <w:top w:val="single" w:sz="8" w:space="0" w:color="000000" w:themeColor="text1"/>
              <w:left w:val="dotted" w:sz="4" w:space="0" w:color="auto"/>
              <w:bottom w:val="single" w:sz="8" w:space="0" w:color="000000" w:themeColor="text1"/>
            </w:tcBorders>
            <w:vAlign w:val="center"/>
          </w:tcPr>
          <w:p w14:paraId="364D8474" w14:textId="77777777" w:rsidR="00774684" w:rsidRDefault="00774684" w:rsidP="008A2DE3">
            <w:pPr>
              <w:tabs>
                <w:tab w:val="left" w:pos="8931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4684" w14:paraId="127E292E" w14:textId="77777777" w:rsidTr="008A2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tcBorders>
              <w:right w:val="dotted" w:sz="4" w:space="0" w:color="auto"/>
            </w:tcBorders>
            <w:vAlign w:val="center"/>
          </w:tcPr>
          <w:p w14:paraId="49B99372" w14:textId="77777777" w:rsidR="00774684" w:rsidRDefault="00774684" w:rsidP="00CA0052">
            <w:pPr>
              <w:tabs>
                <w:tab w:val="left" w:pos="8931"/>
              </w:tabs>
            </w:pPr>
          </w:p>
        </w:tc>
        <w:tc>
          <w:tcPr>
            <w:tcW w:w="14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5A46D1" w14:textId="77777777" w:rsidR="00774684" w:rsidRDefault="00774684" w:rsidP="00CA0052">
            <w:pPr>
              <w:tabs>
                <w:tab w:val="lef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5BA7EC" w14:textId="77777777" w:rsidR="00774684" w:rsidRDefault="00774684" w:rsidP="00CA0052">
            <w:pPr>
              <w:tabs>
                <w:tab w:val="lef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0" w:type="dxa"/>
            <w:tcBorders>
              <w:left w:val="dotted" w:sz="4" w:space="0" w:color="auto"/>
            </w:tcBorders>
            <w:vAlign w:val="center"/>
          </w:tcPr>
          <w:p w14:paraId="58460D6E" w14:textId="77777777" w:rsidR="00774684" w:rsidRDefault="00774684" w:rsidP="008A2DE3">
            <w:pPr>
              <w:tabs>
                <w:tab w:val="left" w:pos="8931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4684" w14:paraId="37E033DC" w14:textId="77777777" w:rsidTr="008A2DE3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tcBorders>
              <w:right w:val="dotted" w:sz="4" w:space="0" w:color="auto"/>
            </w:tcBorders>
            <w:vAlign w:val="center"/>
          </w:tcPr>
          <w:p w14:paraId="0CFE72A0" w14:textId="77777777" w:rsidR="00774684" w:rsidRDefault="00774684" w:rsidP="00CA0052">
            <w:pPr>
              <w:tabs>
                <w:tab w:val="left" w:pos="8931"/>
              </w:tabs>
            </w:pPr>
          </w:p>
        </w:tc>
        <w:tc>
          <w:tcPr>
            <w:tcW w:w="14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801E59" w14:textId="77777777" w:rsidR="00774684" w:rsidRDefault="00774684" w:rsidP="00CA0052">
            <w:pPr>
              <w:tabs>
                <w:tab w:val="lef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18F4FB" w14:textId="77777777" w:rsidR="00774684" w:rsidRDefault="00774684" w:rsidP="00CA0052">
            <w:pPr>
              <w:tabs>
                <w:tab w:val="lef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0" w:type="dxa"/>
            <w:tcBorders>
              <w:left w:val="dotted" w:sz="4" w:space="0" w:color="auto"/>
            </w:tcBorders>
            <w:vAlign w:val="center"/>
          </w:tcPr>
          <w:p w14:paraId="067B00F4" w14:textId="77777777" w:rsidR="00774684" w:rsidRDefault="00774684" w:rsidP="008A2DE3">
            <w:pPr>
              <w:tabs>
                <w:tab w:val="left" w:pos="8931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4684" w14:paraId="55B65614" w14:textId="77777777" w:rsidTr="008A2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tcBorders>
              <w:right w:val="dotted" w:sz="4" w:space="0" w:color="auto"/>
            </w:tcBorders>
            <w:vAlign w:val="center"/>
          </w:tcPr>
          <w:p w14:paraId="2F3240A3" w14:textId="77777777" w:rsidR="00774684" w:rsidRDefault="00774684" w:rsidP="00CA0052">
            <w:pPr>
              <w:tabs>
                <w:tab w:val="left" w:pos="8931"/>
              </w:tabs>
            </w:pPr>
          </w:p>
        </w:tc>
        <w:tc>
          <w:tcPr>
            <w:tcW w:w="14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E66C28" w14:textId="77777777" w:rsidR="00774684" w:rsidRDefault="00774684" w:rsidP="00CA0052">
            <w:pPr>
              <w:tabs>
                <w:tab w:val="lef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D0042F" w14:textId="77777777" w:rsidR="00774684" w:rsidRDefault="00774684" w:rsidP="00CA0052">
            <w:pPr>
              <w:tabs>
                <w:tab w:val="lef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0" w:type="dxa"/>
            <w:tcBorders>
              <w:left w:val="dotted" w:sz="4" w:space="0" w:color="auto"/>
            </w:tcBorders>
            <w:vAlign w:val="center"/>
          </w:tcPr>
          <w:p w14:paraId="3E3D6E1E" w14:textId="77777777" w:rsidR="00774684" w:rsidRDefault="00774684" w:rsidP="008A2DE3">
            <w:pPr>
              <w:tabs>
                <w:tab w:val="left" w:pos="8931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4684" w14:paraId="519142E2" w14:textId="77777777" w:rsidTr="008A2DE3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tcBorders>
              <w:right w:val="dotted" w:sz="4" w:space="0" w:color="auto"/>
            </w:tcBorders>
            <w:vAlign w:val="center"/>
          </w:tcPr>
          <w:p w14:paraId="4F112DA8" w14:textId="77777777" w:rsidR="00774684" w:rsidRDefault="00774684" w:rsidP="00CA0052">
            <w:pPr>
              <w:tabs>
                <w:tab w:val="left" w:pos="8931"/>
              </w:tabs>
            </w:pPr>
          </w:p>
        </w:tc>
        <w:tc>
          <w:tcPr>
            <w:tcW w:w="14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11718D" w14:textId="77777777" w:rsidR="00774684" w:rsidRDefault="00774684" w:rsidP="00CA0052">
            <w:pPr>
              <w:tabs>
                <w:tab w:val="lef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3E2129" w14:textId="77777777" w:rsidR="00774684" w:rsidRDefault="00774684" w:rsidP="00CA0052">
            <w:pPr>
              <w:tabs>
                <w:tab w:val="lef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0" w:type="dxa"/>
            <w:tcBorders>
              <w:left w:val="dotted" w:sz="4" w:space="0" w:color="auto"/>
            </w:tcBorders>
            <w:vAlign w:val="center"/>
          </w:tcPr>
          <w:p w14:paraId="6B8B1428" w14:textId="77777777" w:rsidR="00774684" w:rsidRDefault="00774684" w:rsidP="008A2DE3">
            <w:pPr>
              <w:tabs>
                <w:tab w:val="left" w:pos="8931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4684" w14:paraId="3D110A1B" w14:textId="77777777" w:rsidTr="008A2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tcBorders>
              <w:right w:val="dotted" w:sz="4" w:space="0" w:color="auto"/>
            </w:tcBorders>
            <w:vAlign w:val="center"/>
          </w:tcPr>
          <w:p w14:paraId="4CBFB7C9" w14:textId="77777777" w:rsidR="00774684" w:rsidRDefault="00774684" w:rsidP="00CA0052">
            <w:pPr>
              <w:tabs>
                <w:tab w:val="left" w:pos="8931"/>
              </w:tabs>
            </w:pPr>
          </w:p>
        </w:tc>
        <w:tc>
          <w:tcPr>
            <w:tcW w:w="14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FA7222" w14:textId="77777777" w:rsidR="00774684" w:rsidRDefault="00774684" w:rsidP="00CA0052">
            <w:pPr>
              <w:tabs>
                <w:tab w:val="lef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F97392" w14:textId="77777777" w:rsidR="00774684" w:rsidRDefault="00774684" w:rsidP="00CA0052">
            <w:pPr>
              <w:tabs>
                <w:tab w:val="lef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0" w:type="dxa"/>
            <w:tcBorders>
              <w:left w:val="dotted" w:sz="4" w:space="0" w:color="auto"/>
            </w:tcBorders>
            <w:vAlign w:val="center"/>
          </w:tcPr>
          <w:p w14:paraId="0FD36D33" w14:textId="77777777" w:rsidR="00774684" w:rsidRDefault="00774684" w:rsidP="008A2DE3">
            <w:pPr>
              <w:tabs>
                <w:tab w:val="left" w:pos="8931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4684" w14:paraId="248A3C76" w14:textId="77777777" w:rsidTr="008A2DE3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tcBorders>
              <w:right w:val="dotted" w:sz="4" w:space="0" w:color="auto"/>
            </w:tcBorders>
            <w:vAlign w:val="center"/>
          </w:tcPr>
          <w:p w14:paraId="51BD79B6" w14:textId="77777777" w:rsidR="00774684" w:rsidRDefault="00774684" w:rsidP="00CA0052">
            <w:pPr>
              <w:tabs>
                <w:tab w:val="left" w:pos="8931"/>
              </w:tabs>
            </w:pPr>
          </w:p>
        </w:tc>
        <w:tc>
          <w:tcPr>
            <w:tcW w:w="14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F31507" w14:textId="77777777" w:rsidR="00774684" w:rsidRDefault="00774684" w:rsidP="00CA0052">
            <w:pPr>
              <w:tabs>
                <w:tab w:val="lef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7AAC8C" w14:textId="77777777" w:rsidR="00774684" w:rsidRDefault="00774684" w:rsidP="00CA0052">
            <w:pPr>
              <w:tabs>
                <w:tab w:val="lef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0" w:type="dxa"/>
            <w:tcBorders>
              <w:left w:val="dotted" w:sz="4" w:space="0" w:color="auto"/>
            </w:tcBorders>
            <w:vAlign w:val="center"/>
          </w:tcPr>
          <w:p w14:paraId="313A4C34" w14:textId="77777777" w:rsidR="00774684" w:rsidRDefault="00774684" w:rsidP="008A2DE3">
            <w:pPr>
              <w:tabs>
                <w:tab w:val="left" w:pos="8931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4684" w14:paraId="143B3068" w14:textId="77777777" w:rsidTr="00DA5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tcBorders>
              <w:right w:val="dotted" w:sz="4" w:space="0" w:color="auto"/>
            </w:tcBorders>
            <w:vAlign w:val="center"/>
          </w:tcPr>
          <w:p w14:paraId="663E3EFA" w14:textId="77777777" w:rsidR="00774684" w:rsidRDefault="00774684" w:rsidP="00CA0052">
            <w:pPr>
              <w:tabs>
                <w:tab w:val="left" w:pos="8931"/>
              </w:tabs>
            </w:pPr>
          </w:p>
        </w:tc>
        <w:tc>
          <w:tcPr>
            <w:tcW w:w="14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02DAED" w14:textId="77777777" w:rsidR="00774684" w:rsidRDefault="00774684" w:rsidP="00CA0052">
            <w:pPr>
              <w:tabs>
                <w:tab w:val="lef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95BBB1" w14:textId="77777777" w:rsidR="00774684" w:rsidRDefault="00774684" w:rsidP="00CA0052">
            <w:pPr>
              <w:tabs>
                <w:tab w:val="lef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0" w:type="dxa"/>
            <w:tcBorders>
              <w:left w:val="dotted" w:sz="4" w:space="0" w:color="auto"/>
            </w:tcBorders>
            <w:vAlign w:val="center"/>
          </w:tcPr>
          <w:p w14:paraId="184E7069" w14:textId="77777777" w:rsidR="00774684" w:rsidRDefault="00774684" w:rsidP="008A2DE3">
            <w:pPr>
              <w:tabs>
                <w:tab w:val="left" w:pos="8931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4684" w14:paraId="39DD8A3F" w14:textId="77777777" w:rsidTr="00DA5E4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tcBorders>
              <w:right w:val="dotted" w:sz="4" w:space="0" w:color="auto"/>
            </w:tcBorders>
            <w:vAlign w:val="center"/>
          </w:tcPr>
          <w:p w14:paraId="3DBCCB77" w14:textId="77777777" w:rsidR="00774684" w:rsidRDefault="00774684" w:rsidP="00CA0052">
            <w:pPr>
              <w:tabs>
                <w:tab w:val="left" w:pos="8931"/>
              </w:tabs>
            </w:pPr>
          </w:p>
        </w:tc>
        <w:tc>
          <w:tcPr>
            <w:tcW w:w="14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D66B3A" w14:textId="77777777" w:rsidR="00774684" w:rsidRDefault="00774684" w:rsidP="00CA0052">
            <w:pPr>
              <w:tabs>
                <w:tab w:val="lef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DC3F20" w14:textId="4A58C3C1" w:rsidR="00774684" w:rsidRDefault="00DA5E48" w:rsidP="00CA0052">
            <w:pPr>
              <w:tabs>
                <w:tab w:val="lef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Sum</w:t>
            </w:r>
          </w:p>
        </w:tc>
        <w:tc>
          <w:tcPr>
            <w:tcW w:w="2380" w:type="dxa"/>
            <w:tcBorders>
              <w:top w:val="single" w:sz="8" w:space="0" w:color="000000" w:themeColor="text1"/>
              <w:left w:val="dotted" w:sz="4" w:space="0" w:color="auto"/>
              <w:bottom w:val="single" w:sz="4" w:space="0" w:color="auto"/>
            </w:tcBorders>
            <w:vAlign w:val="center"/>
          </w:tcPr>
          <w:p w14:paraId="666E8B29" w14:textId="77777777" w:rsidR="00774684" w:rsidRDefault="00774684" w:rsidP="008A2DE3">
            <w:pPr>
              <w:tabs>
                <w:tab w:val="left" w:pos="8931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C3253A" w14:textId="77777777" w:rsidR="00774684" w:rsidRDefault="00774684" w:rsidP="00421F71">
      <w:pPr>
        <w:tabs>
          <w:tab w:val="left" w:pos="2977"/>
          <w:tab w:val="left" w:pos="8931"/>
        </w:tabs>
        <w:spacing w:before="240" w:after="0"/>
      </w:pPr>
      <w:r>
        <w:t>Dato:</w:t>
      </w:r>
      <w:r w:rsidR="00421F71">
        <w:t xml:space="preserve"> </w:t>
      </w:r>
      <w:r w:rsidR="00421F71" w:rsidRPr="00421F71">
        <w:rPr>
          <w:u w:val="dotted"/>
        </w:rPr>
        <w:tab/>
      </w:r>
    </w:p>
    <w:p w14:paraId="010CC397" w14:textId="77777777" w:rsidR="003001A1" w:rsidRDefault="003001A1" w:rsidP="0096579C">
      <w:pPr>
        <w:tabs>
          <w:tab w:val="left" w:pos="4253"/>
          <w:tab w:val="left" w:pos="4536"/>
          <w:tab w:val="left" w:pos="8931"/>
        </w:tabs>
        <w:spacing w:after="0" w:line="240" w:lineRule="auto"/>
        <w:rPr>
          <w:u w:val="dotted"/>
        </w:rPr>
      </w:pPr>
    </w:p>
    <w:p w14:paraId="4AC60505" w14:textId="77777777" w:rsidR="00DA5E48" w:rsidRDefault="00774684" w:rsidP="00DA5E48">
      <w:pPr>
        <w:tabs>
          <w:tab w:val="left" w:pos="4253"/>
          <w:tab w:val="left" w:pos="4536"/>
          <w:tab w:val="left" w:pos="8931"/>
        </w:tabs>
        <w:spacing w:after="0" w:line="240" w:lineRule="auto"/>
        <w:rPr>
          <w:u w:val="dotted"/>
        </w:rPr>
      </w:pPr>
      <w:r w:rsidRPr="00774684">
        <w:rPr>
          <w:u w:val="dotted"/>
        </w:rPr>
        <w:tab/>
      </w:r>
      <w:r w:rsidRPr="00774684">
        <w:tab/>
      </w:r>
    </w:p>
    <w:p w14:paraId="203171F7" w14:textId="40B8E994" w:rsidR="003001A1" w:rsidRPr="00DA5E48" w:rsidRDefault="00DA5E48" w:rsidP="00DA5E48">
      <w:pPr>
        <w:tabs>
          <w:tab w:val="left" w:pos="4253"/>
          <w:tab w:val="left" w:pos="4536"/>
          <w:tab w:val="left" w:pos="8931"/>
        </w:tabs>
        <w:spacing w:after="0" w:line="240" w:lineRule="auto"/>
      </w:pPr>
      <w:r>
        <w:t xml:space="preserve">Signatur andelseier </w:t>
      </w:r>
    </w:p>
    <w:p w14:paraId="63FAF2D2" w14:textId="10E5B66C" w:rsidR="00DA5E48" w:rsidRDefault="00DA5E48" w:rsidP="00DA5E48">
      <w:pPr>
        <w:tabs>
          <w:tab w:val="left" w:pos="4253"/>
          <w:tab w:val="left" w:pos="4536"/>
          <w:tab w:val="left" w:pos="8931"/>
        </w:tabs>
        <w:spacing w:after="0" w:line="240" w:lineRule="auto"/>
      </w:pPr>
    </w:p>
    <w:p w14:paraId="5794170A" w14:textId="2038E380" w:rsidR="00DA5E48" w:rsidRDefault="00DA5E48" w:rsidP="00DA5E48">
      <w:pPr>
        <w:tabs>
          <w:tab w:val="left" w:pos="4253"/>
          <w:tab w:val="left" w:pos="4536"/>
          <w:tab w:val="left" w:pos="8931"/>
        </w:tabs>
        <w:spacing w:after="0" w:line="240" w:lineRule="auto"/>
      </w:pPr>
      <w:r>
        <w:t xml:space="preserve">NB Alle felt må være utfylt </w:t>
      </w:r>
    </w:p>
    <w:sectPr w:rsidR="00DA5E48" w:rsidSect="00D54481"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64"/>
    <w:rsid w:val="001A56B7"/>
    <w:rsid w:val="002C6732"/>
    <w:rsid w:val="003001A1"/>
    <w:rsid w:val="00316E2B"/>
    <w:rsid w:val="003C70A1"/>
    <w:rsid w:val="00411F74"/>
    <w:rsid w:val="00421F71"/>
    <w:rsid w:val="00453D63"/>
    <w:rsid w:val="004F4799"/>
    <w:rsid w:val="00526704"/>
    <w:rsid w:val="00774684"/>
    <w:rsid w:val="008A2DE3"/>
    <w:rsid w:val="00910D5F"/>
    <w:rsid w:val="0096579C"/>
    <w:rsid w:val="00B6031C"/>
    <w:rsid w:val="00C11464"/>
    <w:rsid w:val="00CA0052"/>
    <w:rsid w:val="00D54481"/>
    <w:rsid w:val="00DA5E48"/>
    <w:rsid w:val="00E06154"/>
    <w:rsid w:val="00F7079F"/>
    <w:rsid w:val="00F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B8E3"/>
  <w15:docId w15:val="{F9D2C133-896A-4799-8421-D8816BA9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3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3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FD31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D31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774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">
    <w:name w:val="Light List"/>
    <w:basedOn w:val="Vanligtabell"/>
    <w:uiPriority w:val="61"/>
    <w:rsid w:val="0077468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8A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2DE3"/>
    <w:rPr>
      <w:rFonts w:ascii="Tahoma" w:hAnsi="Tahoma" w:cs="Tahoma"/>
      <w:sz w:val="16"/>
      <w:szCs w:val="16"/>
    </w:rPr>
  </w:style>
  <w:style w:type="character" w:styleId="Svakutheving">
    <w:name w:val="Subtle Emphasis"/>
    <w:basedOn w:val="Standardskriftforavsnitt"/>
    <w:uiPriority w:val="19"/>
    <w:qFormat/>
    <w:rsid w:val="00411F74"/>
    <w:rPr>
      <w:i/>
      <w:iCs/>
      <w:color w:val="808080" w:themeColor="text1" w:themeTint="7F"/>
    </w:rPr>
  </w:style>
  <w:style w:type="character" w:styleId="Utheving">
    <w:name w:val="Emphasis"/>
    <w:basedOn w:val="Standardskriftforavsnitt"/>
    <w:uiPriority w:val="20"/>
    <w:qFormat/>
    <w:rsid w:val="00411F74"/>
    <w:rPr>
      <w:i/>
      <w:iCs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11F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11F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BBL Datakompetanse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Odd-Bjørn Jensen</dc:creator>
  <cp:keywords/>
  <dc:description/>
  <cp:lastModifiedBy>Tom Beev Hansen</cp:lastModifiedBy>
  <cp:revision>2</cp:revision>
  <cp:lastPrinted>2015-08-12T11:57:00Z</cp:lastPrinted>
  <dcterms:created xsi:type="dcterms:W3CDTF">2021-05-15T22:58:00Z</dcterms:created>
  <dcterms:modified xsi:type="dcterms:W3CDTF">2021-05-15T22:58:00Z</dcterms:modified>
</cp:coreProperties>
</file>